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9B" w:rsidRDefault="000B7B46" w:rsidP="009B2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B46">
        <w:rPr>
          <w:rFonts w:ascii="Times New Roman" w:hAnsi="Times New Roman" w:cs="Times New Roman"/>
          <w:b/>
          <w:sz w:val="24"/>
          <w:szCs w:val="24"/>
        </w:rPr>
        <w:t>Сведения о гарантирующих организациях, оказывающих услуги                                     водоснабжения и водоотведения, единых теплоснабжающих организациях</w:t>
      </w:r>
    </w:p>
    <w:p w:rsidR="009B2BC1" w:rsidRDefault="009B2BC1" w:rsidP="009B2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Хоперопионерского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bookmarkStart w:id="0" w:name="_GoBack"/>
      <w:bookmarkEnd w:id="0"/>
    </w:p>
    <w:p w:rsidR="009B2BC1" w:rsidRDefault="009B2BC1" w:rsidP="009B2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028"/>
        <w:gridCol w:w="1816"/>
        <w:gridCol w:w="2367"/>
        <w:gridCol w:w="1833"/>
      </w:tblGrid>
      <w:tr w:rsidR="000B7B46" w:rsidTr="000B7B46">
        <w:tc>
          <w:tcPr>
            <w:tcW w:w="527" w:type="dxa"/>
          </w:tcPr>
          <w:p w:rsidR="000B7B46" w:rsidRPr="000B7B46" w:rsidRDefault="000B7B46" w:rsidP="000B7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28" w:type="dxa"/>
          </w:tcPr>
          <w:p w:rsidR="000B7B46" w:rsidRPr="000B7B46" w:rsidRDefault="000B7B46" w:rsidP="000B7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гарантирующей организации и единой теплоснабжающей организации</w:t>
            </w:r>
          </w:p>
        </w:tc>
        <w:tc>
          <w:tcPr>
            <w:tcW w:w="1816" w:type="dxa"/>
          </w:tcPr>
          <w:p w:rsidR="000B7B46" w:rsidRPr="000B7B46" w:rsidRDefault="000B7B46" w:rsidP="000B7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367" w:type="dxa"/>
          </w:tcPr>
          <w:p w:rsidR="000B7B46" w:rsidRPr="000B7B46" w:rsidRDefault="000B7B46" w:rsidP="000B7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куда можно обратиться по вопросу технологического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прсоединения</w:t>
            </w:r>
            <w:proofErr w:type="spellEnd"/>
          </w:p>
        </w:tc>
        <w:tc>
          <w:tcPr>
            <w:tcW w:w="1833" w:type="dxa"/>
          </w:tcPr>
          <w:p w:rsidR="000B7B46" w:rsidRPr="000B7B46" w:rsidRDefault="000B7B46" w:rsidP="000B7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Контактный телефон организации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вопросу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технологического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прсоединения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B7B46" w:rsidTr="004E4813">
        <w:tc>
          <w:tcPr>
            <w:tcW w:w="9571" w:type="dxa"/>
            <w:gridSpan w:val="5"/>
          </w:tcPr>
          <w:p w:rsidR="000B7B46" w:rsidRDefault="000B7B46" w:rsidP="000B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риушинский</w:t>
            </w:r>
            <w:proofErr w:type="spellEnd"/>
          </w:p>
        </w:tc>
      </w:tr>
      <w:tr w:rsidR="000B7B46" w:rsidTr="000B7B46">
        <w:tc>
          <w:tcPr>
            <w:tcW w:w="527" w:type="dxa"/>
          </w:tcPr>
          <w:p w:rsidR="000B7B46" w:rsidRPr="000B7B46" w:rsidRDefault="000B7B46" w:rsidP="000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0B7B46" w:rsidRPr="000B7B46" w:rsidRDefault="000B7B46" w:rsidP="000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Гарантирующая организация, оказывающая услуги водоснабжения и водоотведения</w:t>
            </w:r>
          </w:p>
        </w:tc>
        <w:tc>
          <w:tcPr>
            <w:tcW w:w="1816" w:type="dxa"/>
          </w:tcPr>
          <w:p w:rsidR="000B7B46" w:rsidRPr="000B7B46" w:rsidRDefault="000B7B46" w:rsidP="000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Думцев Сергей Александрович</w:t>
            </w:r>
          </w:p>
        </w:tc>
        <w:tc>
          <w:tcPr>
            <w:tcW w:w="2367" w:type="dxa"/>
          </w:tcPr>
          <w:p w:rsidR="000B7B46" w:rsidRPr="000B7B46" w:rsidRDefault="000B7B46" w:rsidP="000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«Хозяйственное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Хоперопионерского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33" w:type="dxa"/>
          </w:tcPr>
          <w:p w:rsidR="000B7B46" w:rsidRPr="000B7B46" w:rsidRDefault="000B7B46" w:rsidP="000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8(84442)                           9-62-75</w:t>
            </w:r>
          </w:p>
        </w:tc>
      </w:tr>
      <w:tr w:rsidR="000B7B46" w:rsidTr="000B7B46">
        <w:tc>
          <w:tcPr>
            <w:tcW w:w="527" w:type="dxa"/>
          </w:tcPr>
          <w:p w:rsidR="000B7B46" w:rsidRPr="000B7B46" w:rsidRDefault="000B7B46" w:rsidP="000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0B7B46" w:rsidRPr="000B7B46" w:rsidRDefault="000B7B46" w:rsidP="000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теплоснабжающая организация</w:t>
            </w:r>
          </w:p>
        </w:tc>
        <w:tc>
          <w:tcPr>
            <w:tcW w:w="1816" w:type="dxa"/>
          </w:tcPr>
          <w:p w:rsidR="000B7B46" w:rsidRPr="000B7B46" w:rsidRDefault="000B7B46" w:rsidP="000B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</w:tcPr>
          <w:p w:rsidR="000B7B46" w:rsidRPr="000B7B46" w:rsidRDefault="000B7B46" w:rsidP="000B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</w:tcPr>
          <w:p w:rsidR="000B7B46" w:rsidRPr="000B7B46" w:rsidRDefault="000B7B46" w:rsidP="000B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B46" w:rsidTr="00AE5979">
        <w:tc>
          <w:tcPr>
            <w:tcW w:w="9571" w:type="dxa"/>
            <w:gridSpan w:val="5"/>
          </w:tcPr>
          <w:p w:rsidR="000B7B46" w:rsidRDefault="000B7B46" w:rsidP="000B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отов</w:t>
            </w:r>
            <w:proofErr w:type="spellEnd"/>
          </w:p>
        </w:tc>
      </w:tr>
      <w:tr w:rsidR="000B7B46" w:rsidTr="000B7B46">
        <w:tc>
          <w:tcPr>
            <w:tcW w:w="527" w:type="dxa"/>
          </w:tcPr>
          <w:p w:rsidR="000B7B46" w:rsidRPr="000B7B46" w:rsidRDefault="000B7B46" w:rsidP="000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0B7B46" w:rsidRPr="000B7B46" w:rsidRDefault="000B7B46" w:rsidP="000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Гарантирующая организация, оказывающая услуги водоснабжения и водоотведения</w:t>
            </w:r>
          </w:p>
        </w:tc>
        <w:tc>
          <w:tcPr>
            <w:tcW w:w="1816" w:type="dxa"/>
          </w:tcPr>
          <w:p w:rsidR="000B7B46" w:rsidRPr="000B7B46" w:rsidRDefault="000B7B46" w:rsidP="000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Думцев Сергей Александрович</w:t>
            </w:r>
          </w:p>
        </w:tc>
        <w:tc>
          <w:tcPr>
            <w:tcW w:w="2367" w:type="dxa"/>
          </w:tcPr>
          <w:p w:rsidR="000B7B46" w:rsidRPr="000B7B46" w:rsidRDefault="000B7B46" w:rsidP="000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«Хозяйственное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Хоперопионерского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33" w:type="dxa"/>
          </w:tcPr>
          <w:p w:rsidR="000B7B46" w:rsidRPr="000B7B46" w:rsidRDefault="000B7B46" w:rsidP="000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8(84442)                           9-62-75</w:t>
            </w:r>
          </w:p>
        </w:tc>
      </w:tr>
      <w:tr w:rsidR="000B7B46" w:rsidTr="000B7B46">
        <w:tc>
          <w:tcPr>
            <w:tcW w:w="527" w:type="dxa"/>
          </w:tcPr>
          <w:p w:rsidR="000B7B46" w:rsidRPr="000B7B46" w:rsidRDefault="000B7B46" w:rsidP="000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0B7B46" w:rsidRPr="000B7B46" w:rsidRDefault="000B7B46" w:rsidP="000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теплоснабжающая организация</w:t>
            </w:r>
          </w:p>
        </w:tc>
        <w:tc>
          <w:tcPr>
            <w:tcW w:w="1816" w:type="dxa"/>
          </w:tcPr>
          <w:p w:rsidR="000B7B46" w:rsidRPr="000B7B46" w:rsidRDefault="009B2BC1" w:rsidP="009B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</w:tcPr>
          <w:p w:rsidR="000B7B46" w:rsidRPr="000B7B46" w:rsidRDefault="009B2BC1" w:rsidP="009B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</w:tcPr>
          <w:p w:rsidR="000B7B46" w:rsidRPr="000B7B46" w:rsidRDefault="009B2BC1" w:rsidP="009B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7B46" w:rsidRDefault="000B7B46" w:rsidP="000B7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B36" w:rsidRDefault="009B2BC1" w:rsidP="009B2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71B36">
        <w:rPr>
          <w:rFonts w:ascii="Times New Roman" w:hAnsi="Times New Roman" w:cs="Times New Roman"/>
          <w:b/>
          <w:sz w:val="24"/>
          <w:szCs w:val="24"/>
        </w:rPr>
        <w:t>о доступной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668"/>
        <w:gridCol w:w="2393"/>
      </w:tblGrid>
      <w:tr w:rsidR="00971B36" w:rsidTr="00971B36">
        <w:tc>
          <w:tcPr>
            <w:tcW w:w="534" w:type="dxa"/>
          </w:tcPr>
          <w:p w:rsidR="00971B36" w:rsidRDefault="00971B36" w:rsidP="000B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6" w:type="dxa"/>
          </w:tcPr>
          <w:p w:rsidR="00971B36" w:rsidRDefault="00971B36" w:rsidP="000B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гарантирующей организации и единой теплоснабжающей организации</w:t>
            </w:r>
          </w:p>
        </w:tc>
        <w:tc>
          <w:tcPr>
            <w:tcW w:w="3668" w:type="dxa"/>
          </w:tcPr>
          <w:p w:rsidR="00971B36" w:rsidRDefault="00971B36" w:rsidP="000B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Коммунальный ресурс (тепловая энергия, горячая или холодная вода, водоотведение)</w:t>
            </w:r>
          </w:p>
        </w:tc>
        <w:tc>
          <w:tcPr>
            <w:tcW w:w="2393" w:type="dxa"/>
          </w:tcPr>
          <w:p w:rsidR="00971B36" w:rsidRPr="00971B36" w:rsidRDefault="00971B36" w:rsidP="000B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Доступная мощность (м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, </w:t>
            </w:r>
            <w:r w:rsidRPr="00971B36">
              <w:rPr>
                <w:rFonts w:ascii="Times New Roman" w:hAnsi="Times New Roman" w:cs="Times New Roman"/>
                <w:b/>
                <w:sz w:val="24"/>
                <w:szCs w:val="24"/>
              </w:rPr>
              <w:t>Гкал/час)</w:t>
            </w:r>
          </w:p>
        </w:tc>
      </w:tr>
      <w:tr w:rsidR="00971B36" w:rsidTr="00E72743">
        <w:tc>
          <w:tcPr>
            <w:tcW w:w="9571" w:type="dxa"/>
            <w:gridSpan w:val="4"/>
          </w:tcPr>
          <w:p w:rsidR="00971B36" w:rsidRDefault="00971B36" w:rsidP="000B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риушинский</w:t>
            </w:r>
            <w:proofErr w:type="spellEnd"/>
          </w:p>
        </w:tc>
      </w:tr>
      <w:tr w:rsidR="00971B36" w:rsidTr="00971B36">
        <w:tc>
          <w:tcPr>
            <w:tcW w:w="534" w:type="dxa"/>
          </w:tcPr>
          <w:p w:rsidR="00971B36" w:rsidRPr="00971B36" w:rsidRDefault="00971B36" w:rsidP="0097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971B36" w:rsidRPr="00971B36" w:rsidRDefault="00971B36" w:rsidP="0097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Гарантирующая организация, оказывающая услуги водоснабжения и водоотведения</w:t>
            </w:r>
          </w:p>
        </w:tc>
        <w:tc>
          <w:tcPr>
            <w:tcW w:w="3668" w:type="dxa"/>
          </w:tcPr>
          <w:p w:rsidR="00971B36" w:rsidRDefault="00971B36" w:rsidP="0097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36" w:rsidRDefault="00971B36" w:rsidP="0097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  <w:p w:rsidR="00971B36" w:rsidRPr="00971B36" w:rsidRDefault="00971B36" w:rsidP="0097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1B36" w:rsidRDefault="00971B36" w:rsidP="0097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36" w:rsidRPr="00971B36" w:rsidRDefault="00971B36" w:rsidP="0097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  <w:p w:rsidR="00971B36" w:rsidRPr="00971B36" w:rsidRDefault="00971B36" w:rsidP="0097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Tr="006533DF">
        <w:tc>
          <w:tcPr>
            <w:tcW w:w="9571" w:type="dxa"/>
            <w:gridSpan w:val="4"/>
          </w:tcPr>
          <w:p w:rsidR="00971B36" w:rsidRPr="00971B36" w:rsidRDefault="00971B36" w:rsidP="00971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отов</w:t>
            </w:r>
            <w:proofErr w:type="spellEnd"/>
          </w:p>
        </w:tc>
      </w:tr>
      <w:tr w:rsidR="00971B36" w:rsidTr="00971B36">
        <w:tc>
          <w:tcPr>
            <w:tcW w:w="534" w:type="dxa"/>
          </w:tcPr>
          <w:p w:rsidR="00971B36" w:rsidRPr="00971B36" w:rsidRDefault="00971B36" w:rsidP="0097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971B36" w:rsidRPr="00971B36" w:rsidRDefault="00971B36" w:rsidP="0097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Гарантирующая организация, оказывающая услуги водоснабжения и водоотведения</w:t>
            </w:r>
          </w:p>
        </w:tc>
        <w:tc>
          <w:tcPr>
            <w:tcW w:w="3668" w:type="dxa"/>
          </w:tcPr>
          <w:p w:rsidR="00971B36" w:rsidRDefault="00971B36" w:rsidP="0097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36" w:rsidRDefault="00971B36" w:rsidP="0097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  <w:p w:rsidR="00971B36" w:rsidRPr="00971B36" w:rsidRDefault="00971B36" w:rsidP="0097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1B36" w:rsidRDefault="00971B36" w:rsidP="0097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36" w:rsidRPr="00971B36" w:rsidRDefault="00971B36" w:rsidP="0097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  <w:p w:rsidR="00971B36" w:rsidRPr="00971B36" w:rsidRDefault="00971B36" w:rsidP="0097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B36" w:rsidRPr="000B7B46" w:rsidRDefault="00971B36" w:rsidP="000B7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1B36" w:rsidRPr="000B7B46" w:rsidSect="00971B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79"/>
    <w:rsid w:val="000B7B46"/>
    <w:rsid w:val="00266579"/>
    <w:rsid w:val="006C569B"/>
    <w:rsid w:val="00971B36"/>
    <w:rsid w:val="009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zaq</dc:creator>
  <cp:keywords/>
  <dc:description/>
  <cp:lastModifiedBy>zaq</cp:lastModifiedBy>
  <cp:revision>3</cp:revision>
  <cp:lastPrinted>2017-08-17T11:43:00Z</cp:lastPrinted>
  <dcterms:created xsi:type="dcterms:W3CDTF">2017-08-17T11:07:00Z</dcterms:created>
  <dcterms:modified xsi:type="dcterms:W3CDTF">2017-08-17T11:44:00Z</dcterms:modified>
</cp:coreProperties>
</file>